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0963" w14:textId="77777777" w:rsidR="00576303" w:rsidRPr="00A665B6" w:rsidRDefault="00A665B6" w:rsidP="00A665B6">
      <w:pPr>
        <w:pStyle w:val="NoSpacing"/>
        <w:jc w:val="center"/>
        <w:rPr>
          <w:b/>
          <w:sz w:val="28"/>
          <w:szCs w:val="28"/>
        </w:rPr>
      </w:pPr>
      <w:r w:rsidRPr="00A665B6">
        <w:rPr>
          <w:b/>
          <w:sz w:val="28"/>
          <w:szCs w:val="28"/>
        </w:rPr>
        <w:t>Emergency Food and Shelter Program (EFSP)</w:t>
      </w:r>
      <w:r w:rsidR="00293FE1">
        <w:rPr>
          <w:b/>
          <w:sz w:val="28"/>
          <w:szCs w:val="28"/>
        </w:rPr>
        <w:t xml:space="preserve"> Application</w:t>
      </w:r>
    </w:p>
    <w:p w14:paraId="33E10964" w14:textId="77777777" w:rsidR="00A665B6" w:rsidRPr="00A665B6" w:rsidRDefault="00A665B6" w:rsidP="00A665B6">
      <w:pPr>
        <w:pStyle w:val="NoSpacing"/>
        <w:jc w:val="center"/>
        <w:rPr>
          <w:b/>
          <w:sz w:val="28"/>
          <w:szCs w:val="28"/>
        </w:rPr>
      </w:pPr>
      <w:r w:rsidRPr="00A665B6">
        <w:rPr>
          <w:b/>
          <w:sz w:val="28"/>
          <w:szCs w:val="28"/>
        </w:rPr>
        <w:t xml:space="preserve">Muskingum, </w:t>
      </w:r>
      <w:proofErr w:type="gramStart"/>
      <w:r w:rsidRPr="00A665B6">
        <w:rPr>
          <w:b/>
          <w:sz w:val="28"/>
          <w:szCs w:val="28"/>
        </w:rPr>
        <w:t>Perry</w:t>
      </w:r>
      <w:proofErr w:type="gramEnd"/>
      <w:r w:rsidRPr="00A665B6">
        <w:rPr>
          <w:b/>
          <w:sz w:val="28"/>
          <w:szCs w:val="28"/>
        </w:rPr>
        <w:t xml:space="preserve"> and Morgan Counties</w:t>
      </w:r>
    </w:p>
    <w:p w14:paraId="33E10965" w14:textId="459C01AC" w:rsidR="00A665B6" w:rsidRPr="00A665B6" w:rsidRDefault="00353607" w:rsidP="00A665B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Phase </w:t>
      </w:r>
      <w:r w:rsidR="002E6E36">
        <w:rPr>
          <w:b/>
          <w:sz w:val="28"/>
          <w:szCs w:val="28"/>
        </w:rPr>
        <w:t>4</w:t>
      </w:r>
      <w:r w:rsidR="002040AD">
        <w:rPr>
          <w:b/>
          <w:sz w:val="28"/>
          <w:szCs w:val="28"/>
        </w:rPr>
        <w:t>1</w:t>
      </w:r>
    </w:p>
    <w:p w14:paraId="33E10966" w14:textId="77777777" w:rsidR="00A665B6" w:rsidRDefault="00A665B6" w:rsidP="00A665B6">
      <w:pPr>
        <w:pStyle w:val="NoSpacing"/>
        <w:jc w:val="center"/>
      </w:pPr>
      <w:r>
        <w:t>(</w:t>
      </w:r>
      <w:r w:rsidR="00F07D29">
        <w:t>One</w:t>
      </w:r>
      <w:r>
        <w:t xml:space="preserve"> application for each program per county)</w:t>
      </w:r>
    </w:p>
    <w:p w14:paraId="33E10967" w14:textId="77777777" w:rsidR="00F57EB1" w:rsidRDefault="00F57EB1" w:rsidP="00F57E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be considered the agency must comply with the following</w:t>
      </w:r>
    </w:p>
    <w:p w14:paraId="33E10968" w14:textId="77777777" w:rsidR="00F57EB1" w:rsidRPr="008B529B" w:rsidRDefault="00F57EB1" w:rsidP="00F57EB1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Pr="008B529B">
        <w:rPr>
          <w:sz w:val="24"/>
          <w:szCs w:val="24"/>
        </w:rPr>
        <w:t xml:space="preserve"> agency is NOT debarred or suspended from receiving Federal funds or doing business with the Federal governme</w:t>
      </w:r>
      <w:r>
        <w:rPr>
          <w:sz w:val="24"/>
          <w:szCs w:val="24"/>
        </w:rPr>
        <w:t xml:space="preserve">nt </w:t>
      </w:r>
    </w:p>
    <w:p w14:paraId="33E10969" w14:textId="3CFEEB28" w:rsidR="00F57EB1" w:rsidRPr="00F57EB1" w:rsidRDefault="00F57EB1" w:rsidP="00F57EB1">
      <w:pPr>
        <w:pStyle w:val="ListParagraph"/>
        <w:numPr>
          <w:ilvl w:val="0"/>
          <w:numId w:val="11"/>
        </w:numPr>
      </w:pPr>
      <w:r>
        <w:rPr>
          <w:sz w:val="24"/>
          <w:szCs w:val="24"/>
        </w:rPr>
        <w:t>T</w:t>
      </w:r>
      <w:r w:rsidRPr="00F57EB1">
        <w:rPr>
          <w:sz w:val="24"/>
          <w:szCs w:val="24"/>
        </w:rPr>
        <w:t xml:space="preserve">he agency </w:t>
      </w:r>
      <w:r>
        <w:rPr>
          <w:sz w:val="24"/>
          <w:szCs w:val="24"/>
        </w:rPr>
        <w:t xml:space="preserve">is a </w:t>
      </w:r>
      <w:r w:rsidRPr="00F57EB1">
        <w:rPr>
          <w:sz w:val="24"/>
          <w:szCs w:val="24"/>
        </w:rPr>
        <w:t>non-profit or</w:t>
      </w:r>
      <w:r>
        <w:rPr>
          <w:sz w:val="24"/>
          <w:szCs w:val="24"/>
        </w:rPr>
        <w:t xml:space="preserve"> </w:t>
      </w:r>
      <w:r w:rsidR="00F5194F">
        <w:rPr>
          <w:sz w:val="24"/>
          <w:szCs w:val="24"/>
        </w:rPr>
        <w:t>Tax-exempt</w:t>
      </w:r>
      <w:r>
        <w:rPr>
          <w:sz w:val="24"/>
          <w:szCs w:val="24"/>
        </w:rPr>
        <w:t xml:space="preserve"> government </w:t>
      </w:r>
      <w:proofErr w:type="gramStart"/>
      <w:r>
        <w:rPr>
          <w:sz w:val="24"/>
          <w:szCs w:val="24"/>
        </w:rPr>
        <w:t>agency</w:t>
      </w:r>
      <w:proofErr w:type="gramEnd"/>
    </w:p>
    <w:p w14:paraId="33E1096A" w14:textId="77777777" w:rsidR="00A665B6" w:rsidRPr="00D72BDB" w:rsidRDefault="00F57EB1" w:rsidP="00D72BDB">
      <w:pPr>
        <w:pStyle w:val="ListParagraph"/>
        <w:numPr>
          <w:ilvl w:val="0"/>
          <w:numId w:val="11"/>
        </w:numPr>
      </w:pPr>
      <w:r>
        <w:t>If your agency is a food pantry or network of pantries you agree to make one large purchase with each half of the funding and distribute food to pantrie</w:t>
      </w:r>
      <w:r w:rsidR="00D72BDB">
        <w:t>s</w:t>
      </w:r>
    </w:p>
    <w:p w14:paraId="33E1096B" w14:textId="77777777" w:rsidR="00A665B6" w:rsidRPr="008B529B" w:rsidRDefault="00A665B6" w:rsidP="005C6C5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B529B">
        <w:rPr>
          <w:sz w:val="24"/>
          <w:szCs w:val="24"/>
        </w:rPr>
        <w:t>Agency’s Legal Name: ______________________________________________________</w:t>
      </w:r>
    </w:p>
    <w:p w14:paraId="33E1096C" w14:textId="631B4EC4" w:rsidR="00046F16" w:rsidRPr="00FA091F" w:rsidRDefault="00046F16" w:rsidP="00FA091F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8B529B">
        <w:rPr>
          <w:sz w:val="24"/>
          <w:szCs w:val="24"/>
        </w:rPr>
        <w:t xml:space="preserve">Physical </w:t>
      </w:r>
      <w:r w:rsidR="00F5194F" w:rsidRPr="008B529B">
        <w:rPr>
          <w:sz w:val="24"/>
          <w:szCs w:val="24"/>
        </w:rPr>
        <w:t>address: _</w:t>
      </w:r>
      <w:r w:rsidRPr="008B529B">
        <w:rPr>
          <w:sz w:val="24"/>
          <w:szCs w:val="24"/>
        </w:rPr>
        <w:t>____________________________________________________</w:t>
      </w:r>
    </w:p>
    <w:p w14:paraId="33E1096D" w14:textId="77777777" w:rsidR="00A665B6" w:rsidRPr="008B529B" w:rsidRDefault="00293FE1" w:rsidP="00D72BDB">
      <w:pPr>
        <w:pStyle w:val="NoSpacing"/>
        <w:ind w:firstLine="720"/>
        <w:rPr>
          <w:sz w:val="24"/>
          <w:szCs w:val="24"/>
        </w:rPr>
      </w:pPr>
      <w:r w:rsidRPr="008B529B">
        <w:rPr>
          <w:sz w:val="24"/>
          <w:szCs w:val="24"/>
        </w:rPr>
        <w:t>Executive Director (and/or contact person):__________________________</w:t>
      </w:r>
      <w:r w:rsidR="002253C2" w:rsidRPr="008B529B">
        <w:rPr>
          <w:sz w:val="24"/>
          <w:szCs w:val="24"/>
        </w:rPr>
        <w:t>________</w:t>
      </w:r>
      <w:r w:rsidRPr="008B529B">
        <w:rPr>
          <w:sz w:val="24"/>
          <w:szCs w:val="24"/>
        </w:rPr>
        <w:t>____</w:t>
      </w:r>
    </w:p>
    <w:p w14:paraId="33E1096E" w14:textId="77777777" w:rsidR="00293FE1" w:rsidRPr="008B529B" w:rsidRDefault="00293FE1" w:rsidP="005C6C51">
      <w:pPr>
        <w:pStyle w:val="NoSpacing"/>
        <w:ind w:firstLine="720"/>
        <w:rPr>
          <w:sz w:val="24"/>
          <w:szCs w:val="24"/>
        </w:rPr>
      </w:pPr>
      <w:r w:rsidRPr="008B529B">
        <w:rPr>
          <w:sz w:val="24"/>
          <w:szCs w:val="24"/>
        </w:rPr>
        <w:t>Email: __________________________________________________________</w:t>
      </w:r>
      <w:r w:rsidR="009D3F47" w:rsidRPr="008B529B">
        <w:rPr>
          <w:sz w:val="24"/>
          <w:szCs w:val="24"/>
        </w:rPr>
        <w:t>________</w:t>
      </w:r>
      <w:r w:rsidRPr="008B529B">
        <w:rPr>
          <w:sz w:val="24"/>
          <w:szCs w:val="24"/>
        </w:rPr>
        <w:t>__</w:t>
      </w:r>
    </w:p>
    <w:p w14:paraId="33E1096F" w14:textId="77777777" w:rsidR="00293FE1" w:rsidRDefault="00F23488" w:rsidP="00A665B6">
      <w:pPr>
        <w:pStyle w:val="NoSpacing"/>
      </w:pPr>
      <w:r>
        <w:tab/>
        <w:t>Phone:__________________________________________</w:t>
      </w:r>
    </w:p>
    <w:p w14:paraId="33E10970" w14:textId="77777777" w:rsidR="00F23488" w:rsidRPr="008B529B" w:rsidRDefault="00F23488" w:rsidP="00A665B6">
      <w:pPr>
        <w:pStyle w:val="NoSpacing"/>
      </w:pPr>
    </w:p>
    <w:p w14:paraId="33E10971" w14:textId="77777777" w:rsidR="00F23488" w:rsidRPr="00270924" w:rsidRDefault="00F23488" w:rsidP="0027092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County served</w:t>
      </w:r>
      <w:r w:rsidR="00FA091F">
        <w:rPr>
          <w:sz w:val="24"/>
          <w:szCs w:val="24"/>
        </w:rPr>
        <w:t>:</w:t>
      </w:r>
      <w:r w:rsidR="00293FE1" w:rsidRPr="008B529B">
        <w:rPr>
          <w:sz w:val="24"/>
          <w:szCs w:val="24"/>
        </w:rPr>
        <w:t>___________________________</w:t>
      </w:r>
      <w:r w:rsidR="009D3F47" w:rsidRPr="008B529B">
        <w:rPr>
          <w:sz w:val="24"/>
          <w:szCs w:val="24"/>
        </w:rPr>
        <w:t>_</w:t>
      </w:r>
      <w:r w:rsidR="00293FE1" w:rsidRPr="008B529B">
        <w:rPr>
          <w:sz w:val="24"/>
          <w:szCs w:val="24"/>
        </w:rPr>
        <w:t>_</w:t>
      </w:r>
      <w:r w:rsidR="00FA091F">
        <w:rPr>
          <w:sz w:val="24"/>
          <w:szCs w:val="24"/>
        </w:rPr>
        <w:t>___________________</w:t>
      </w:r>
      <w:r>
        <w:rPr>
          <w:sz w:val="24"/>
          <w:szCs w:val="24"/>
        </w:rPr>
        <w:t>____________</w:t>
      </w:r>
    </w:p>
    <w:p w14:paraId="33E10972" w14:textId="77777777" w:rsidR="00293FE1" w:rsidRPr="008B529B" w:rsidRDefault="00293FE1" w:rsidP="00A665B6">
      <w:pPr>
        <w:pStyle w:val="NoSpacing"/>
      </w:pPr>
    </w:p>
    <w:p w14:paraId="33E10973" w14:textId="77777777" w:rsidR="00293FE1" w:rsidRPr="008B529B" w:rsidRDefault="00293FE1" w:rsidP="005C6C5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B529B">
        <w:rPr>
          <w:sz w:val="24"/>
          <w:szCs w:val="24"/>
        </w:rPr>
        <w:t xml:space="preserve">Federal Employer Identification Number (FEIN): </w:t>
      </w:r>
      <w:r w:rsidR="005C6C51" w:rsidRPr="008B529B">
        <w:rPr>
          <w:sz w:val="24"/>
          <w:szCs w:val="24"/>
        </w:rPr>
        <w:t xml:space="preserve"> </w:t>
      </w:r>
      <w:r w:rsidRPr="008B529B">
        <w:rPr>
          <w:sz w:val="24"/>
          <w:szCs w:val="24"/>
        </w:rPr>
        <w:t>_______________________________</w:t>
      </w:r>
      <w:r w:rsidR="002253C2" w:rsidRPr="008B529B">
        <w:rPr>
          <w:sz w:val="24"/>
          <w:szCs w:val="24"/>
        </w:rPr>
        <w:t>_</w:t>
      </w:r>
      <w:r w:rsidR="009D3F47" w:rsidRPr="008B529B">
        <w:rPr>
          <w:sz w:val="24"/>
          <w:szCs w:val="24"/>
        </w:rPr>
        <w:t>_</w:t>
      </w:r>
      <w:r w:rsidRPr="008B529B">
        <w:rPr>
          <w:sz w:val="24"/>
          <w:szCs w:val="24"/>
        </w:rPr>
        <w:t>__</w:t>
      </w:r>
    </w:p>
    <w:p w14:paraId="33E10974" w14:textId="77777777" w:rsidR="00293FE1" w:rsidRPr="008B529B" w:rsidRDefault="00293FE1" w:rsidP="00F23488">
      <w:pPr>
        <w:pStyle w:val="NoSpacing"/>
        <w:ind w:firstLine="720"/>
        <w:rPr>
          <w:sz w:val="24"/>
          <w:szCs w:val="24"/>
        </w:rPr>
      </w:pPr>
      <w:r w:rsidRPr="008B529B">
        <w:rPr>
          <w:sz w:val="24"/>
          <w:szCs w:val="24"/>
        </w:rPr>
        <w:t>DUNS number (9 digits): ____________________________________________________</w:t>
      </w:r>
      <w:r w:rsidR="009D3F47" w:rsidRPr="008B529B">
        <w:rPr>
          <w:sz w:val="24"/>
          <w:szCs w:val="24"/>
        </w:rPr>
        <w:t>_</w:t>
      </w:r>
      <w:r w:rsidR="002253C2" w:rsidRPr="008B529B">
        <w:rPr>
          <w:sz w:val="24"/>
          <w:szCs w:val="24"/>
        </w:rPr>
        <w:t>_</w:t>
      </w:r>
    </w:p>
    <w:p w14:paraId="33E10975" w14:textId="77777777" w:rsidR="002253C2" w:rsidRPr="008B529B" w:rsidRDefault="002253C2" w:rsidP="00A665B6">
      <w:pPr>
        <w:pStyle w:val="NoSpacing"/>
        <w:rPr>
          <w:sz w:val="24"/>
          <w:szCs w:val="24"/>
        </w:rPr>
      </w:pPr>
    </w:p>
    <w:p w14:paraId="33E10976" w14:textId="77777777" w:rsidR="002253C2" w:rsidRPr="008B529B" w:rsidRDefault="002253C2" w:rsidP="005C6C5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B529B">
        <w:rPr>
          <w:sz w:val="24"/>
          <w:szCs w:val="24"/>
        </w:rPr>
        <w:t>Does your Agency have a checking account</w:t>
      </w:r>
      <w:r w:rsidR="002F574F" w:rsidRPr="008B529B">
        <w:rPr>
          <w:sz w:val="24"/>
          <w:szCs w:val="24"/>
        </w:rPr>
        <w:t>? _</w:t>
      </w:r>
      <w:r w:rsidRPr="008B529B">
        <w:rPr>
          <w:sz w:val="24"/>
          <w:szCs w:val="24"/>
        </w:rPr>
        <w:t>_____________________________________</w:t>
      </w:r>
    </w:p>
    <w:p w14:paraId="33E10977" w14:textId="77777777" w:rsidR="002253C2" w:rsidRPr="008B529B" w:rsidRDefault="002253C2" w:rsidP="00A665B6">
      <w:pPr>
        <w:pStyle w:val="NoSpacing"/>
      </w:pPr>
    </w:p>
    <w:p w14:paraId="33E10978" w14:textId="77777777" w:rsidR="002253C2" w:rsidRPr="008B529B" w:rsidRDefault="002253C2" w:rsidP="005C6C5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B529B">
        <w:rPr>
          <w:sz w:val="24"/>
          <w:szCs w:val="24"/>
        </w:rPr>
        <w:t>Does your Agency have an accounting</w:t>
      </w:r>
      <w:r w:rsidR="00BE5B93">
        <w:rPr>
          <w:sz w:val="24"/>
          <w:szCs w:val="24"/>
        </w:rPr>
        <w:t xml:space="preserve"> system or </w:t>
      </w:r>
      <w:r w:rsidRPr="008B529B">
        <w:rPr>
          <w:sz w:val="24"/>
          <w:szCs w:val="24"/>
        </w:rPr>
        <w:t>Fiscal Agent? ___</w:t>
      </w:r>
      <w:r w:rsidR="009D3F47" w:rsidRPr="008B529B">
        <w:rPr>
          <w:sz w:val="24"/>
          <w:szCs w:val="24"/>
        </w:rPr>
        <w:t>___</w:t>
      </w:r>
      <w:r w:rsidR="001A031A">
        <w:rPr>
          <w:sz w:val="24"/>
          <w:szCs w:val="24"/>
        </w:rPr>
        <w:t>__________________</w:t>
      </w:r>
    </w:p>
    <w:p w14:paraId="33E10979" w14:textId="77777777" w:rsidR="002253C2" w:rsidRPr="008B529B" w:rsidRDefault="002253C2" w:rsidP="00A665B6">
      <w:pPr>
        <w:pStyle w:val="NoSpacing"/>
      </w:pPr>
    </w:p>
    <w:p w14:paraId="33E1097A" w14:textId="77777777" w:rsidR="005C6C51" w:rsidRPr="008B529B" w:rsidRDefault="002253C2" w:rsidP="005C6C5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B529B">
        <w:rPr>
          <w:sz w:val="24"/>
          <w:szCs w:val="24"/>
        </w:rPr>
        <w:t>Name of Category that you are applying for (</w:t>
      </w:r>
      <w:r w:rsidR="001A031A">
        <w:rPr>
          <w:sz w:val="24"/>
          <w:szCs w:val="24"/>
        </w:rPr>
        <w:t xml:space="preserve">i.e. </w:t>
      </w:r>
      <w:r w:rsidRPr="008B529B">
        <w:rPr>
          <w:sz w:val="24"/>
          <w:szCs w:val="24"/>
        </w:rPr>
        <w:t>food</w:t>
      </w:r>
      <w:r w:rsidR="001A031A">
        <w:rPr>
          <w:sz w:val="24"/>
          <w:szCs w:val="24"/>
        </w:rPr>
        <w:t xml:space="preserve"> pantry</w:t>
      </w:r>
      <w:r w:rsidRPr="008B529B">
        <w:rPr>
          <w:sz w:val="24"/>
          <w:szCs w:val="24"/>
        </w:rPr>
        <w:t>, rent,</w:t>
      </w:r>
      <w:r w:rsidR="001A031A">
        <w:rPr>
          <w:sz w:val="24"/>
          <w:szCs w:val="24"/>
        </w:rPr>
        <w:t xml:space="preserve"> utilities, shelter, hot meals</w:t>
      </w:r>
      <w:r w:rsidRPr="008B529B">
        <w:rPr>
          <w:sz w:val="24"/>
          <w:szCs w:val="24"/>
        </w:rPr>
        <w:t>): ________</w:t>
      </w:r>
      <w:r w:rsidR="005C6C51" w:rsidRPr="008B529B">
        <w:rPr>
          <w:sz w:val="24"/>
          <w:szCs w:val="24"/>
        </w:rPr>
        <w:t>____________________________________________________________</w:t>
      </w:r>
      <w:r w:rsidR="009D3F47" w:rsidRPr="008B529B">
        <w:rPr>
          <w:sz w:val="24"/>
          <w:szCs w:val="24"/>
        </w:rPr>
        <w:t>_______</w:t>
      </w:r>
    </w:p>
    <w:p w14:paraId="33E1097B" w14:textId="77777777" w:rsidR="00046F16" w:rsidRPr="008B529B" w:rsidRDefault="00046F16" w:rsidP="00046F16">
      <w:pPr>
        <w:pStyle w:val="NoSpacing"/>
      </w:pPr>
    </w:p>
    <w:p w14:paraId="33E1097C" w14:textId="77777777" w:rsidR="00046F16" w:rsidRPr="008B529B" w:rsidRDefault="00046F16" w:rsidP="005C6C5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B52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0994" wp14:editId="33E10995">
                <wp:simplePos x="0" y="0"/>
                <wp:positionH relativeFrom="column">
                  <wp:posOffset>1760220</wp:posOffset>
                </wp:positionH>
                <wp:positionV relativeFrom="paragraph">
                  <wp:posOffset>140335</wp:posOffset>
                </wp:positionV>
                <wp:extent cx="44005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B340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11.05pt" to="485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" strokecolor="black [3213]"/>
            </w:pict>
          </mc:Fallback>
        </mc:AlternateContent>
      </w:r>
      <w:r w:rsidRPr="008B529B">
        <w:rPr>
          <w:sz w:val="24"/>
          <w:szCs w:val="24"/>
        </w:rPr>
        <w:t>Program description: _________________________________________________________________________________________________________________________________________________________________________________________________________________________________</w:t>
      </w:r>
      <w:r w:rsidR="008B529B">
        <w:rPr>
          <w:sz w:val="24"/>
          <w:szCs w:val="24"/>
        </w:rPr>
        <w:t>______________________________________________________</w:t>
      </w:r>
      <w:r w:rsidRPr="008B529B">
        <w:rPr>
          <w:sz w:val="24"/>
          <w:szCs w:val="24"/>
        </w:rPr>
        <w:t>_____________________</w:t>
      </w:r>
    </w:p>
    <w:p w14:paraId="33E1097D" w14:textId="77777777" w:rsidR="005C6C51" w:rsidRPr="008B529B" w:rsidRDefault="005C6C51" w:rsidP="005C6C51">
      <w:pPr>
        <w:pStyle w:val="NoSpacing"/>
        <w:ind w:left="720"/>
      </w:pPr>
    </w:p>
    <w:p w14:paraId="33E1097E" w14:textId="77777777" w:rsidR="002253C2" w:rsidRPr="008B529B" w:rsidRDefault="002253C2" w:rsidP="005C6C5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B529B">
        <w:rPr>
          <w:sz w:val="24"/>
          <w:szCs w:val="24"/>
        </w:rPr>
        <w:t>Agency’s budget for the applied program area: ___________________________________</w:t>
      </w:r>
      <w:r w:rsidR="009D3F47" w:rsidRPr="008B529B">
        <w:rPr>
          <w:sz w:val="24"/>
          <w:szCs w:val="24"/>
        </w:rPr>
        <w:t>__</w:t>
      </w:r>
    </w:p>
    <w:p w14:paraId="33E1097F" w14:textId="77777777" w:rsidR="002253C2" w:rsidRPr="008B529B" w:rsidRDefault="002253C2" w:rsidP="00A665B6">
      <w:pPr>
        <w:pStyle w:val="NoSpacing"/>
      </w:pPr>
    </w:p>
    <w:p w14:paraId="33E10980" w14:textId="77777777" w:rsidR="002253C2" w:rsidRPr="008B529B" w:rsidRDefault="002253C2" w:rsidP="005C6C5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B529B">
        <w:rPr>
          <w:sz w:val="24"/>
          <w:szCs w:val="24"/>
        </w:rPr>
        <w:t>Approximately how many people did this</w:t>
      </w:r>
      <w:r w:rsidR="00BE5B93">
        <w:rPr>
          <w:sz w:val="24"/>
          <w:szCs w:val="24"/>
        </w:rPr>
        <w:t xml:space="preserve"> program serve from previous Phase/year</w:t>
      </w:r>
      <w:r w:rsidRPr="008B529B">
        <w:rPr>
          <w:sz w:val="24"/>
          <w:szCs w:val="24"/>
        </w:rPr>
        <w:t>? ___________________________________________________________________________</w:t>
      </w:r>
    </w:p>
    <w:p w14:paraId="33E10981" w14:textId="77777777" w:rsidR="005C6C51" w:rsidRPr="008B529B" w:rsidRDefault="005C6C51" w:rsidP="005C6C51">
      <w:pPr>
        <w:pStyle w:val="NoSpacing"/>
        <w:ind w:left="720"/>
      </w:pPr>
    </w:p>
    <w:p w14:paraId="33E10982" w14:textId="77777777" w:rsidR="00E36CC6" w:rsidRPr="00F23488" w:rsidRDefault="002253C2" w:rsidP="00F2348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B529B">
        <w:rPr>
          <w:sz w:val="24"/>
          <w:szCs w:val="24"/>
        </w:rPr>
        <w:t>Agency’s total o</w:t>
      </w:r>
      <w:r w:rsidR="00BE5B93">
        <w:rPr>
          <w:sz w:val="24"/>
          <w:szCs w:val="24"/>
        </w:rPr>
        <w:t>perating budget ________________________________________________</w:t>
      </w:r>
    </w:p>
    <w:p w14:paraId="33E10983" w14:textId="77777777" w:rsidR="00FA091F" w:rsidRDefault="00FA091F" w:rsidP="00FA091F">
      <w:pPr>
        <w:pStyle w:val="ListParagraph"/>
        <w:rPr>
          <w:sz w:val="24"/>
          <w:szCs w:val="24"/>
        </w:rPr>
      </w:pPr>
    </w:p>
    <w:p w14:paraId="33E10984" w14:textId="6957455D" w:rsidR="00FA091F" w:rsidRPr="00FA091F" w:rsidRDefault="00FA091F" w:rsidP="00FA091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attach the following: a) Board of Directors list with contact info b) IRS determination letter or </w:t>
      </w:r>
      <w:r w:rsidR="00F5194F">
        <w:rPr>
          <w:sz w:val="24"/>
          <w:szCs w:val="24"/>
        </w:rPr>
        <w:t>Tax-Exempt</w:t>
      </w:r>
      <w:r>
        <w:rPr>
          <w:sz w:val="24"/>
          <w:szCs w:val="24"/>
        </w:rPr>
        <w:t xml:space="preserve"> letter </w:t>
      </w:r>
    </w:p>
    <w:p w14:paraId="33E10985" w14:textId="77777777" w:rsidR="00BE5B93" w:rsidRDefault="00BE5B93" w:rsidP="00A665B6">
      <w:pPr>
        <w:pStyle w:val="NoSpacing"/>
      </w:pPr>
    </w:p>
    <w:p w14:paraId="33E10986" w14:textId="77777777" w:rsidR="00BE5B93" w:rsidRDefault="00BE5B93" w:rsidP="00F57EB1">
      <w:pPr>
        <w:pStyle w:val="NoSpacing"/>
      </w:pPr>
    </w:p>
    <w:p w14:paraId="33E10987" w14:textId="77777777" w:rsidR="00BE5B93" w:rsidRDefault="00BE5B93" w:rsidP="00A665B6">
      <w:pPr>
        <w:pStyle w:val="NoSpacing"/>
      </w:pPr>
    </w:p>
    <w:p w14:paraId="33E10988" w14:textId="77777777" w:rsidR="00BE5B93" w:rsidRDefault="00F23488" w:rsidP="00A665B6">
      <w:pPr>
        <w:pStyle w:val="NoSpacing"/>
      </w:pPr>
      <w:r>
        <w:t>_________________________________________</w:t>
      </w:r>
      <w:r>
        <w:tab/>
      </w:r>
      <w:r>
        <w:tab/>
      </w:r>
      <w:r>
        <w:tab/>
      </w:r>
      <w:r>
        <w:tab/>
        <w:t>_____________________</w:t>
      </w:r>
    </w:p>
    <w:p w14:paraId="33E10989" w14:textId="77777777" w:rsidR="00F23488" w:rsidRDefault="00F23488" w:rsidP="00A665B6">
      <w:pPr>
        <w:pStyle w:val="NoSpacing"/>
      </w:pPr>
      <w:r>
        <w:lastRenderedPageBreak/>
        <w:t xml:space="preserve">Agency Director </w:t>
      </w:r>
      <w:r w:rsidR="004621CD">
        <w:t>Signature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3E1098A" w14:textId="77777777" w:rsidR="00BE5B93" w:rsidRDefault="00BE5B93" w:rsidP="00A665B6">
      <w:pPr>
        <w:pStyle w:val="NoSpacing"/>
        <w:pBdr>
          <w:bottom w:val="single" w:sz="12" w:space="1" w:color="auto"/>
        </w:pBdr>
      </w:pPr>
    </w:p>
    <w:p w14:paraId="33E1098B" w14:textId="77777777" w:rsidR="00BE5B93" w:rsidRDefault="00BE5B93" w:rsidP="00A665B6">
      <w:pPr>
        <w:pStyle w:val="NoSpacing"/>
      </w:pPr>
      <w:r>
        <w:t xml:space="preserve">This section to be completed by local board: </w:t>
      </w:r>
    </w:p>
    <w:p w14:paraId="33E1098C" w14:textId="5AF201CE" w:rsidR="009D3F47" w:rsidRDefault="00BE5B93" w:rsidP="00A665B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10996" wp14:editId="33E10997">
                <wp:simplePos x="0" y="0"/>
                <wp:positionH relativeFrom="column">
                  <wp:posOffset>-1905</wp:posOffset>
                </wp:positionH>
                <wp:positionV relativeFrom="paragraph">
                  <wp:posOffset>2258695</wp:posOffset>
                </wp:positionV>
                <wp:extent cx="6229350" cy="6191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10998" w14:textId="4C596F44" w:rsidR="009D3F47" w:rsidRPr="00B64C00" w:rsidRDefault="002F574F" w:rsidP="00BE5B93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The</w:t>
                            </w:r>
                            <w:r w:rsidR="00F23488">
                              <w:rPr>
                                <w:b/>
                                <w:u w:val="single"/>
                              </w:rPr>
                              <w:t xml:space="preserve"> application deadline is </w:t>
                            </w:r>
                            <w:r w:rsidR="00F5194F">
                              <w:rPr>
                                <w:b/>
                                <w:u w:val="single"/>
                              </w:rPr>
                              <w:t>March 28, 2024</w:t>
                            </w:r>
                            <w:r w:rsidR="00737F5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33E10999" w14:textId="0ABABEDC" w:rsidR="00B64C00" w:rsidRDefault="009D3F47" w:rsidP="00B64C00">
                            <w:pPr>
                              <w:pStyle w:val="NoSpacing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B529B">
                              <w:rPr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8B529B" w:rsidRPr="008B529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4C00" w:rsidRPr="008B529B">
                              <w:rPr>
                                <w:i/>
                                <w:sz w:val="20"/>
                                <w:szCs w:val="20"/>
                              </w:rPr>
                              <w:t>United Way of MPM</w:t>
                            </w:r>
                            <w:r w:rsidR="007B64F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PO Box 697</w:t>
                            </w:r>
                            <w:r w:rsidR="00B64C00" w:rsidRPr="008B529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Zanesville, Ohio </w:t>
                            </w:r>
                            <w:proofErr w:type="gramStart"/>
                            <w:r w:rsidR="00B64C00" w:rsidRPr="008B529B">
                              <w:rPr>
                                <w:i/>
                                <w:sz w:val="20"/>
                                <w:szCs w:val="20"/>
                              </w:rPr>
                              <w:t>43701</w:t>
                            </w:r>
                            <w:r w:rsidR="002F574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37F53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737F53">
                              <w:rPr>
                                <w:i/>
                                <w:sz w:val="20"/>
                                <w:szCs w:val="20"/>
                              </w:rPr>
                              <w:t>740) 454-6872</w:t>
                            </w:r>
                          </w:p>
                          <w:p w14:paraId="33E1099A" w14:textId="77777777" w:rsidR="002F574F" w:rsidRPr="008B529B" w:rsidRDefault="00353607" w:rsidP="00B64C00">
                            <w:pPr>
                              <w:pStyle w:val="NoSpacing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r w:rsidRPr="008B529B">
                              <w:rPr>
                                <w:i/>
                                <w:sz w:val="20"/>
                                <w:szCs w:val="20"/>
                              </w:rPr>
                              <w:t>application</w:t>
                            </w:r>
                            <w:r w:rsidR="004621CD" w:rsidRPr="008B529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4621C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  <w:t>kgrubbs@unitedwayofmpm.org</w:t>
                            </w:r>
                          </w:p>
                          <w:p w14:paraId="33E1099B" w14:textId="77777777" w:rsidR="009D3F47" w:rsidRDefault="009D3F47" w:rsidP="009D3F4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10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177.85pt;width:49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" filled="f" stroked="f">
                <v:textbox>
                  <w:txbxContent>
                    <w:p w14:paraId="33E10998" w14:textId="4C596F44" w:rsidR="009D3F47" w:rsidRPr="00B64C00" w:rsidRDefault="002F574F" w:rsidP="00BE5B93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The</w:t>
                      </w:r>
                      <w:r w:rsidR="00F23488">
                        <w:rPr>
                          <w:b/>
                          <w:u w:val="single"/>
                        </w:rPr>
                        <w:t xml:space="preserve"> application deadline is </w:t>
                      </w:r>
                      <w:r w:rsidR="00F5194F">
                        <w:rPr>
                          <w:b/>
                          <w:u w:val="single"/>
                        </w:rPr>
                        <w:t>March 28, 2024</w:t>
                      </w:r>
                      <w:r w:rsidR="00737F53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33E10999" w14:textId="0ABABEDC" w:rsidR="00B64C00" w:rsidRDefault="009D3F47" w:rsidP="00B64C00">
                      <w:pPr>
                        <w:pStyle w:val="NoSpacing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B529B">
                        <w:rPr>
                          <w:i/>
                          <w:sz w:val="20"/>
                          <w:szCs w:val="20"/>
                        </w:rPr>
                        <w:t>:</w:t>
                      </w:r>
                      <w:r w:rsidR="008B529B" w:rsidRPr="008B529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64C00" w:rsidRPr="008B529B">
                        <w:rPr>
                          <w:i/>
                          <w:sz w:val="20"/>
                          <w:szCs w:val="20"/>
                        </w:rPr>
                        <w:t>United Way of MPM</w:t>
                      </w:r>
                      <w:r w:rsidR="007B64F9">
                        <w:rPr>
                          <w:i/>
                          <w:sz w:val="20"/>
                          <w:szCs w:val="20"/>
                        </w:rPr>
                        <w:t xml:space="preserve"> PO Box 697</w:t>
                      </w:r>
                      <w:r w:rsidR="00B64C00" w:rsidRPr="008B529B">
                        <w:rPr>
                          <w:i/>
                          <w:sz w:val="20"/>
                          <w:szCs w:val="20"/>
                        </w:rPr>
                        <w:t xml:space="preserve">, Zanesville, Ohio </w:t>
                      </w:r>
                      <w:proofErr w:type="gramStart"/>
                      <w:r w:rsidR="00B64C00" w:rsidRPr="008B529B">
                        <w:rPr>
                          <w:i/>
                          <w:sz w:val="20"/>
                          <w:szCs w:val="20"/>
                        </w:rPr>
                        <w:t>43701</w:t>
                      </w:r>
                      <w:r w:rsidR="002F574F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737F53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737F53">
                        <w:rPr>
                          <w:i/>
                          <w:sz w:val="20"/>
                          <w:szCs w:val="20"/>
                        </w:rPr>
                        <w:t>740) 454-6872</w:t>
                      </w:r>
                    </w:p>
                    <w:p w14:paraId="33E1099A" w14:textId="77777777" w:rsidR="002F574F" w:rsidRPr="008B529B" w:rsidRDefault="00353607" w:rsidP="00B64C00">
                      <w:pPr>
                        <w:pStyle w:val="NoSpacing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Email </w:t>
                      </w:r>
                      <w:r w:rsidRPr="008B529B">
                        <w:rPr>
                          <w:i/>
                          <w:sz w:val="20"/>
                          <w:szCs w:val="20"/>
                        </w:rPr>
                        <w:t>application</w:t>
                      </w:r>
                      <w:r w:rsidR="004621CD" w:rsidRPr="008B529B">
                        <w:rPr>
                          <w:i/>
                          <w:sz w:val="20"/>
                          <w:szCs w:val="20"/>
                        </w:rPr>
                        <w:t xml:space="preserve"> to</w:t>
                      </w:r>
                      <w:r w:rsidR="004621CD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Hyperlink"/>
                          <w:i/>
                          <w:sz w:val="20"/>
                          <w:szCs w:val="20"/>
                        </w:rPr>
                        <w:t>kgrubbs@unitedwayofmpm.org</w:t>
                      </w:r>
                    </w:p>
                    <w:p w14:paraId="33E1099B" w14:textId="77777777" w:rsidR="009D3F47" w:rsidRDefault="009D3F47" w:rsidP="009D3F4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Application approved or </w:t>
      </w:r>
      <w:r w:rsidR="00F5194F">
        <w:t>denied: _</w:t>
      </w:r>
      <w:r>
        <w:t>________________________</w:t>
      </w:r>
    </w:p>
    <w:p w14:paraId="33E1098D" w14:textId="77777777" w:rsidR="00BE5B93" w:rsidRDefault="00BE5B93" w:rsidP="00A665B6">
      <w:pPr>
        <w:pStyle w:val="NoSpacing"/>
      </w:pPr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E1098E" w14:textId="77777777" w:rsidR="00BE5B93" w:rsidRDefault="00BE5B93" w:rsidP="00A665B6">
      <w:pPr>
        <w:pStyle w:val="NoSpacing"/>
      </w:pPr>
    </w:p>
    <w:p w14:paraId="33E1098F" w14:textId="77777777" w:rsidR="00BE5B93" w:rsidRDefault="00737F53" w:rsidP="00A665B6">
      <w:pPr>
        <w:pStyle w:val="NoSpacing"/>
      </w:pPr>
      <w:r>
        <w:t>Award_________________</w:t>
      </w:r>
    </w:p>
    <w:p w14:paraId="33E10990" w14:textId="77777777" w:rsidR="00BE5B93" w:rsidRDefault="00BE5B93" w:rsidP="00A665B6">
      <w:pPr>
        <w:pStyle w:val="NoSpacing"/>
      </w:pPr>
    </w:p>
    <w:p w14:paraId="33E10991" w14:textId="77777777" w:rsidR="00BE5B93" w:rsidRDefault="00BE5B93" w:rsidP="00A665B6">
      <w:pPr>
        <w:pStyle w:val="NoSpacing"/>
      </w:pPr>
    </w:p>
    <w:p w14:paraId="33E10992" w14:textId="77777777" w:rsidR="00BE5B93" w:rsidRDefault="00BE5B93" w:rsidP="00A665B6">
      <w:pPr>
        <w:pStyle w:val="NoSpacing"/>
      </w:pPr>
      <w:r>
        <w:t xml:space="preserve">Vote Date: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_____/________/_________                                                           </w:t>
      </w:r>
    </w:p>
    <w:p w14:paraId="33E10993" w14:textId="77777777" w:rsidR="00BE5B93" w:rsidRDefault="00BE5B93" w:rsidP="00A665B6">
      <w:pPr>
        <w:pStyle w:val="NoSpacing"/>
      </w:pPr>
      <w:r>
        <w:t>Award Notification date: ____________________________________ By: (initials) ___________________</w:t>
      </w:r>
    </w:p>
    <w:sectPr w:rsidR="00BE5B93" w:rsidSect="005C6C51">
      <w:pgSz w:w="12240" w:h="15840"/>
      <w:pgMar w:top="720" w:right="144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532"/>
    <w:multiLevelType w:val="hybridMultilevel"/>
    <w:tmpl w:val="66E033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363AC"/>
    <w:multiLevelType w:val="hybridMultilevel"/>
    <w:tmpl w:val="2B1C1F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DC4"/>
    <w:multiLevelType w:val="hybridMultilevel"/>
    <w:tmpl w:val="D3D405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0A0A"/>
    <w:multiLevelType w:val="hybridMultilevel"/>
    <w:tmpl w:val="7DEE9570"/>
    <w:lvl w:ilvl="0" w:tplc="869A3C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56D60"/>
    <w:multiLevelType w:val="hybridMultilevel"/>
    <w:tmpl w:val="2B92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3E8C"/>
    <w:multiLevelType w:val="hybridMultilevel"/>
    <w:tmpl w:val="9E3E5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734D3"/>
    <w:multiLevelType w:val="hybridMultilevel"/>
    <w:tmpl w:val="7694A2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51468"/>
    <w:multiLevelType w:val="hybridMultilevel"/>
    <w:tmpl w:val="0466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662B8"/>
    <w:multiLevelType w:val="hybridMultilevel"/>
    <w:tmpl w:val="169220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E74C33"/>
    <w:multiLevelType w:val="hybridMultilevel"/>
    <w:tmpl w:val="02D0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51FF7"/>
    <w:multiLevelType w:val="hybridMultilevel"/>
    <w:tmpl w:val="40660E9A"/>
    <w:lvl w:ilvl="0" w:tplc="488211DA">
      <w:start w:val="1"/>
      <w:numFmt w:val="bullet"/>
      <w:lvlText w:val="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72718629">
    <w:abstractNumId w:val="5"/>
  </w:num>
  <w:num w:numId="2" w16cid:durableId="569389068">
    <w:abstractNumId w:val="3"/>
  </w:num>
  <w:num w:numId="3" w16cid:durableId="1133592969">
    <w:abstractNumId w:val="10"/>
  </w:num>
  <w:num w:numId="4" w16cid:durableId="766535803">
    <w:abstractNumId w:val="6"/>
  </w:num>
  <w:num w:numId="5" w16cid:durableId="652028901">
    <w:abstractNumId w:val="1"/>
  </w:num>
  <w:num w:numId="6" w16cid:durableId="4091232">
    <w:abstractNumId w:val="9"/>
  </w:num>
  <w:num w:numId="7" w16cid:durableId="1576166080">
    <w:abstractNumId w:val="0"/>
  </w:num>
  <w:num w:numId="8" w16cid:durableId="651758531">
    <w:abstractNumId w:val="7"/>
  </w:num>
  <w:num w:numId="9" w16cid:durableId="855466059">
    <w:abstractNumId w:val="2"/>
  </w:num>
  <w:num w:numId="10" w16cid:durableId="236211615">
    <w:abstractNumId w:val="8"/>
  </w:num>
  <w:num w:numId="11" w16cid:durableId="1731922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B6"/>
    <w:rsid w:val="00046F16"/>
    <w:rsid w:val="001A031A"/>
    <w:rsid w:val="002040AD"/>
    <w:rsid w:val="002253C2"/>
    <w:rsid w:val="00270924"/>
    <w:rsid w:val="00293FE1"/>
    <w:rsid w:val="002C4885"/>
    <w:rsid w:val="002E6E36"/>
    <w:rsid w:val="002F574F"/>
    <w:rsid w:val="00353607"/>
    <w:rsid w:val="00452D95"/>
    <w:rsid w:val="004621CD"/>
    <w:rsid w:val="00576303"/>
    <w:rsid w:val="005C6C51"/>
    <w:rsid w:val="0065346D"/>
    <w:rsid w:val="0069177A"/>
    <w:rsid w:val="00737F53"/>
    <w:rsid w:val="007B64F9"/>
    <w:rsid w:val="008B529B"/>
    <w:rsid w:val="00950D01"/>
    <w:rsid w:val="009D3F47"/>
    <w:rsid w:val="00A665B6"/>
    <w:rsid w:val="00B64C00"/>
    <w:rsid w:val="00BE5B93"/>
    <w:rsid w:val="00D72BDB"/>
    <w:rsid w:val="00E36CC6"/>
    <w:rsid w:val="00EA7C0E"/>
    <w:rsid w:val="00EE2006"/>
    <w:rsid w:val="00F07D29"/>
    <w:rsid w:val="00F23488"/>
    <w:rsid w:val="00F5194F"/>
    <w:rsid w:val="00F57EB1"/>
    <w:rsid w:val="00F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0963"/>
  <w15:docId w15:val="{05B1E9E3-ACA4-4447-B41D-20A848D5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5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6C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81F8C7ACAF24BA3E62FCD284D2C3B" ma:contentTypeVersion="18" ma:contentTypeDescription="Create a new document." ma:contentTypeScope="" ma:versionID="ac844c3824e1740b0de4b062bf74b5be">
  <xsd:schema xmlns:xsd="http://www.w3.org/2001/XMLSchema" xmlns:xs="http://www.w3.org/2001/XMLSchema" xmlns:p="http://schemas.microsoft.com/office/2006/metadata/properties" xmlns:ns2="2b46b85c-3053-4ffc-bd0d-9996302950f4" xmlns:ns3="20c3bd93-560a-4fca-986a-19a694cd2bff" targetNamespace="http://schemas.microsoft.com/office/2006/metadata/properties" ma:root="true" ma:fieldsID="ef6d6f21c601068a24344bb428e46bca" ns2:_="" ns3:_="">
    <xsd:import namespace="2b46b85c-3053-4ffc-bd0d-9996302950f4"/>
    <xsd:import namespace="20c3bd93-560a-4fca-986a-19a694cd2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b85c-3053-4ffc-bd0d-999630295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7c842-b2c3-446d-a269-22cdce46b8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3bd93-560a-4fca-986a-19a694cd2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1f52e2-ced8-4e16-9f63-ffac41bddc10}" ma:internalName="TaxCatchAll" ma:showField="CatchAllData" ma:web="20c3bd93-560a-4fca-986a-19a694cd2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6b85c-3053-4ffc-bd0d-9996302950f4">
      <Terms xmlns="http://schemas.microsoft.com/office/infopath/2007/PartnerControls"/>
    </lcf76f155ced4ddcb4097134ff3c332f>
    <TaxCatchAll xmlns="20c3bd93-560a-4fca-986a-19a694cd2bff" xsi:nil="true"/>
  </documentManagement>
</p:properties>
</file>

<file path=customXml/itemProps1.xml><?xml version="1.0" encoding="utf-8"?>
<ds:datastoreItem xmlns:ds="http://schemas.openxmlformats.org/officeDocument/2006/customXml" ds:itemID="{94943A3F-A610-48F9-A21C-ADD2ED7C8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4CFF7-5F4B-43D1-99BE-24D019595DC3}"/>
</file>

<file path=customXml/itemProps3.xml><?xml version="1.0" encoding="utf-8"?>
<ds:datastoreItem xmlns:ds="http://schemas.openxmlformats.org/officeDocument/2006/customXml" ds:itemID="{6B79F8DA-1884-4670-AC90-4469275E2953}">
  <ds:schemaRefs>
    <ds:schemaRef ds:uri="http://schemas.microsoft.com/office/2006/metadata/properties"/>
    <ds:schemaRef ds:uri="http://schemas.microsoft.com/office/infopath/2007/PartnerControls"/>
    <ds:schemaRef ds:uri="2b46b85c-3053-4ffc-bd0d-9996302950f4"/>
    <ds:schemaRef ds:uri="20c3bd93-560a-4fca-986a-19a694cd2b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Nicole Conrad</cp:lastModifiedBy>
  <cp:revision>2</cp:revision>
  <cp:lastPrinted>2019-06-13T20:21:00Z</cp:lastPrinted>
  <dcterms:created xsi:type="dcterms:W3CDTF">2024-03-05T14:15:00Z</dcterms:created>
  <dcterms:modified xsi:type="dcterms:W3CDTF">2024-03-05T14:15:00Z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0x01010064C81F8C7ACAF24BA3E62FCD284D2C3B</vt:lpwstr>
  </property>
  <property fmtid="{D5CDD505-2E9C-101B-9397-08002B2CF9AE}" pid="3" name="Order">
    <vt:r8>638400</vt:r8>
  </property>
</Properties>
</file>